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78BB7F" w14:textId="7711CA81" w:rsidR="0088258B" w:rsidRPr="00DF6997" w:rsidRDefault="0088258B" w:rsidP="0088258B">
      <w:pPr>
        <w:jc w:val="center"/>
        <w:rPr>
          <w:b/>
          <w:bCs/>
        </w:rPr>
      </w:pPr>
      <w:r w:rsidRPr="00DF6997">
        <w:rPr>
          <w:b/>
          <w:bCs/>
        </w:rPr>
        <w:t>CSPL LFG Prod DR Drill Activity SOP</w:t>
      </w:r>
    </w:p>
    <w:p w14:paraId="15E98556" w14:textId="77777777" w:rsidR="00D13E2E" w:rsidRDefault="001D7C90">
      <w:r>
        <w:t>In Azure Portal, Go to Recovery Service Vault</w:t>
      </w:r>
      <w:r w:rsidR="0085171E">
        <w:t xml:space="preserve"> -&gt; </w:t>
      </w:r>
      <w:r w:rsidR="005E4A44">
        <w:t xml:space="preserve">Select ASR Vault -&gt; </w:t>
      </w:r>
      <w:r w:rsidR="0000236D">
        <w:t>Click</w:t>
      </w:r>
      <w:r w:rsidR="00476DD7">
        <w:t xml:space="preserve"> Replicated Item</w:t>
      </w:r>
      <w:r w:rsidR="003122A6">
        <w:t xml:space="preserve"> -&gt; </w:t>
      </w:r>
      <w:r w:rsidR="0000236D">
        <w:t xml:space="preserve">Select the </w:t>
      </w:r>
      <w:r w:rsidR="00D36C14">
        <w:t>Replicated VM</w:t>
      </w:r>
      <w:r w:rsidR="00D13E2E">
        <w:t xml:space="preserve"> </w:t>
      </w:r>
    </w:p>
    <w:p w14:paraId="177301CF" w14:textId="2C60AADB" w:rsidR="00D13E2E" w:rsidRDefault="00005C2A">
      <w:r>
        <w:t xml:space="preserve">Click </w:t>
      </w:r>
      <w:r w:rsidR="00DD31E0">
        <w:t xml:space="preserve">Test failover and choose the Recovery point </w:t>
      </w:r>
      <w:r w:rsidR="004E466D">
        <w:t xml:space="preserve">Kindly ask Mr. Rajesh Which recovery point </w:t>
      </w:r>
      <w:r w:rsidR="00DD31E0">
        <w:t>that you want for DR.</w:t>
      </w:r>
    </w:p>
    <w:p w14:paraId="69B4F0A8" w14:textId="3AACEFA9" w:rsidR="00272118" w:rsidRDefault="008455E5">
      <w:r w:rsidRPr="008455E5">
        <w:rPr>
          <w:noProof/>
        </w:rPr>
        <w:drawing>
          <wp:inline distT="0" distB="0" distL="0" distR="0" wp14:anchorId="05DA1E6C" wp14:editId="5DCD628C">
            <wp:extent cx="5731510" cy="2794000"/>
            <wp:effectExtent l="0" t="0" r="2540" b="6350"/>
            <wp:docPr id="48199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42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6AF3" w14:textId="77777777" w:rsidR="00584F09" w:rsidRDefault="00584F09"/>
    <w:p w14:paraId="0E6F4A24" w14:textId="77777777" w:rsidR="00584F09" w:rsidRDefault="00584F09"/>
    <w:p w14:paraId="587B2666" w14:textId="77777777" w:rsidR="00584F09" w:rsidRDefault="00584F09"/>
    <w:p w14:paraId="61575A29" w14:textId="77777777" w:rsidR="00584F09" w:rsidRDefault="00584F09"/>
    <w:p w14:paraId="567FAECD" w14:textId="77777777" w:rsidR="00584F09" w:rsidRDefault="00584F09"/>
    <w:p w14:paraId="71E3F002" w14:textId="77777777" w:rsidR="00584F09" w:rsidRDefault="00584F09"/>
    <w:p w14:paraId="290AAF86" w14:textId="77777777" w:rsidR="00584F09" w:rsidRDefault="00584F09"/>
    <w:p w14:paraId="0601C881" w14:textId="77777777" w:rsidR="00584F09" w:rsidRDefault="00584F09"/>
    <w:p w14:paraId="7462C926" w14:textId="77777777" w:rsidR="00584F09" w:rsidRDefault="00584F09"/>
    <w:p w14:paraId="7D16469B" w14:textId="77777777" w:rsidR="00584F09" w:rsidRDefault="00584F09"/>
    <w:p w14:paraId="3B388E17" w14:textId="77777777" w:rsidR="00584F09" w:rsidRDefault="00584F09"/>
    <w:p w14:paraId="0F2BF6D4" w14:textId="77777777" w:rsidR="00584F09" w:rsidRDefault="00584F09"/>
    <w:p w14:paraId="7D5BC461" w14:textId="77777777" w:rsidR="00584F09" w:rsidRDefault="00584F09"/>
    <w:p w14:paraId="740180B0" w14:textId="77777777" w:rsidR="00584F09" w:rsidRDefault="00584F09"/>
    <w:p w14:paraId="7FB84922" w14:textId="77777777" w:rsidR="00584F09" w:rsidRDefault="00584F09"/>
    <w:p w14:paraId="69FB4370" w14:textId="77777777" w:rsidR="00584F09" w:rsidRDefault="00584F09"/>
    <w:p w14:paraId="1289755C" w14:textId="77777777" w:rsidR="00584F09" w:rsidRDefault="00584F09"/>
    <w:p w14:paraId="067A59EE" w14:textId="61B1723B" w:rsidR="00584F09" w:rsidRDefault="00584F09">
      <w:pPr>
        <w:rPr>
          <w:noProof/>
        </w:rPr>
      </w:pPr>
      <w:r>
        <w:rPr>
          <w:noProof/>
        </w:rPr>
        <w:t>Initiate the test failover.</w:t>
      </w:r>
    </w:p>
    <w:p w14:paraId="797AFCAF" w14:textId="77777777" w:rsidR="00584F09" w:rsidRDefault="00584F09">
      <w:pPr>
        <w:rPr>
          <w:noProof/>
        </w:rPr>
      </w:pPr>
    </w:p>
    <w:p w14:paraId="71CBAF48" w14:textId="77777777" w:rsidR="00584F09" w:rsidRDefault="001D7C90">
      <w:r w:rsidRPr="001D7C90">
        <w:rPr>
          <w:noProof/>
        </w:rPr>
        <w:drawing>
          <wp:inline distT="0" distB="0" distL="0" distR="0" wp14:anchorId="48D6223B" wp14:editId="551C9567">
            <wp:extent cx="5731510" cy="2804795"/>
            <wp:effectExtent l="0" t="0" r="2540" b="0"/>
            <wp:docPr id="480757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5725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DD72" w14:textId="475DC046" w:rsidR="00584F09" w:rsidRDefault="00584F09">
      <w:r>
        <w:t>Now the test failover VM is created in the Replication region.</w:t>
      </w:r>
    </w:p>
    <w:p w14:paraId="1D6F4790" w14:textId="28C8399C" w:rsidR="00584F09" w:rsidRDefault="00C06EF7">
      <w:r w:rsidRPr="00C06EF7">
        <w:rPr>
          <w:noProof/>
        </w:rPr>
        <w:drawing>
          <wp:inline distT="0" distB="0" distL="0" distR="0" wp14:anchorId="6F8E6DB3" wp14:editId="118F7E50">
            <wp:extent cx="5731510" cy="2788920"/>
            <wp:effectExtent l="0" t="0" r="2540" b="0"/>
            <wp:docPr id="893086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869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60A4" w14:textId="3D06C757" w:rsidR="00D36C14" w:rsidRDefault="00D36C14">
      <w:r w:rsidRPr="00D36C14">
        <w:rPr>
          <w:noProof/>
        </w:rPr>
        <w:lastRenderedPageBreak/>
        <w:drawing>
          <wp:inline distT="0" distB="0" distL="0" distR="0" wp14:anchorId="481A3B08" wp14:editId="5D3F3988">
            <wp:extent cx="5731510" cy="2820670"/>
            <wp:effectExtent l="0" t="0" r="2540" b="0"/>
            <wp:docPr id="914857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5771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2B33" w14:textId="378D9B22" w:rsidR="00D36C14" w:rsidRDefault="00FA66B3">
      <w:r w:rsidRPr="00FA66B3">
        <w:rPr>
          <w:noProof/>
        </w:rPr>
        <w:drawing>
          <wp:inline distT="0" distB="0" distL="0" distR="0" wp14:anchorId="4E8549CF" wp14:editId="29D089B4">
            <wp:extent cx="5731510" cy="2770505"/>
            <wp:effectExtent l="0" t="0" r="2540" b="0"/>
            <wp:docPr id="1340809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0963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D18E" w14:textId="6F6B14D3" w:rsidR="00FA66B3" w:rsidRDefault="008A6023">
      <w:r w:rsidRPr="008A6023">
        <w:rPr>
          <w:noProof/>
        </w:rPr>
        <w:drawing>
          <wp:inline distT="0" distB="0" distL="0" distR="0" wp14:anchorId="7A0ACD46" wp14:editId="0B2ED795">
            <wp:extent cx="5731510" cy="2804795"/>
            <wp:effectExtent l="0" t="0" r="2540" b="0"/>
            <wp:docPr id="1560012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1296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0D6D" w14:textId="4274E754" w:rsidR="008A6023" w:rsidRDefault="00913EFA">
      <w:r w:rsidRPr="00913EFA">
        <w:rPr>
          <w:noProof/>
        </w:rPr>
        <w:lastRenderedPageBreak/>
        <w:drawing>
          <wp:inline distT="0" distB="0" distL="0" distR="0" wp14:anchorId="19DB5A75" wp14:editId="65E3A5CB">
            <wp:extent cx="5731510" cy="2788920"/>
            <wp:effectExtent l="0" t="0" r="2540" b="0"/>
            <wp:docPr id="207470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06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E248" w14:textId="3727E3B3" w:rsidR="00913EFA" w:rsidRDefault="00784E18">
      <w:r w:rsidRPr="00784E18">
        <w:rPr>
          <w:noProof/>
        </w:rPr>
        <w:drawing>
          <wp:inline distT="0" distB="0" distL="0" distR="0" wp14:anchorId="105716D5" wp14:editId="711458B9">
            <wp:extent cx="5731510" cy="2818130"/>
            <wp:effectExtent l="0" t="0" r="2540" b="1270"/>
            <wp:docPr id="1089503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0388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5DFE" w14:textId="667212C7" w:rsidR="00784E18" w:rsidRDefault="00597F5A">
      <w:r w:rsidRPr="00597F5A">
        <w:rPr>
          <w:noProof/>
        </w:rPr>
        <w:drawing>
          <wp:inline distT="0" distB="0" distL="0" distR="0" wp14:anchorId="414746EB" wp14:editId="643BA11C">
            <wp:extent cx="5731510" cy="2788920"/>
            <wp:effectExtent l="0" t="0" r="2540" b="0"/>
            <wp:docPr id="61821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182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142A" w14:textId="7096A74E" w:rsidR="00597F5A" w:rsidRDefault="00280E1C">
      <w:r w:rsidRPr="00280E1C">
        <w:rPr>
          <w:noProof/>
        </w:rPr>
        <w:lastRenderedPageBreak/>
        <w:drawing>
          <wp:inline distT="0" distB="0" distL="0" distR="0" wp14:anchorId="5E9D5ADD" wp14:editId="6FEB4C68">
            <wp:extent cx="5731510" cy="2794000"/>
            <wp:effectExtent l="0" t="0" r="2540" b="6350"/>
            <wp:docPr id="1472518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1807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DD26" w14:textId="022C262C" w:rsidR="00280E1C" w:rsidRDefault="00DE7B33">
      <w:r w:rsidRPr="00DE7B33">
        <w:rPr>
          <w:noProof/>
        </w:rPr>
        <w:drawing>
          <wp:inline distT="0" distB="0" distL="0" distR="0" wp14:anchorId="72C11749" wp14:editId="4958C148">
            <wp:extent cx="5731510" cy="2783840"/>
            <wp:effectExtent l="0" t="0" r="2540" b="0"/>
            <wp:docPr id="992603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033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36DA" w14:textId="34F1D01E" w:rsidR="00DE7B33" w:rsidRDefault="008F4B65">
      <w:r w:rsidRPr="008F4B65">
        <w:rPr>
          <w:noProof/>
        </w:rPr>
        <w:drawing>
          <wp:inline distT="0" distB="0" distL="0" distR="0" wp14:anchorId="3BC9D0B0" wp14:editId="152AC399">
            <wp:extent cx="5731510" cy="2802255"/>
            <wp:effectExtent l="0" t="0" r="2540" b="0"/>
            <wp:docPr id="1195953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5395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270E" w14:textId="74757AC4" w:rsidR="00820BFF" w:rsidRDefault="00820BFF">
      <w:r>
        <w:lastRenderedPageBreak/>
        <w:t xml:space="preserve">Associate the Public IP Address for the </w:t>
      </w:r>
      <w:r w:rsidR="00AA016F">
        <w:t>accessing (</w:t>
      </w:r>
      <w:r w:rsidR="000A5B61">
        <w:t>RDP)</w:t>
      </w:r>
      <w:r>
        <w:t xml:space="preserve"> the VM.</w:t>
      </w:r>
    </w:p>
    <w:p w14:paraId="40D0611F" w14:textId="64C8AAD4" w:rsidR="008F4B65" w:rsidRDefault="00E2448B">
      <w:r w:rsidRPr="00E2448B">
        <w:rPr>
          <w:noProof/>
        </w:rPr>
        <w:drawing>
          <wp:inline distT="0" distB="0" distL="0" distR="0" wp14:anchorId="014E7072" wp14:editId="10D7902D">
            <wp:extent cx="5731510" cy="2799715"/>
            <wp:effectExtent l="0" t="0" r="2540" b="635"/>
            <wp:docPr id="1802696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9660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7CC8" w14:textId="5095F8AA" w:rsidR="00E2448B" w:rsidRDefault="00216256">
      <w:r w:rsidRPr="00216256">
        <w:rPr>
          <w:noProof/>
        </w:rPr>
        <w:drawing>
          <wp:inline distT="0" distB="0" distL="0" distR="0" wp14:anchorId="24717809" wp14:editId="1B97DEEC">
            <wp:extent cx="5731510" cy="2794000"/>
            <wp:effectExtent l="0" t="0" r="2540" b="6350"/>
            <wp:docPr id="133553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3461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479B" w14:textId="07663714" w:rsidR="00216256" w:rsidRDefault="00435A64">
      <w:r w:rsidRPr="00435A64">
        <w:rPr>
          <w:noProof/>
        </w:rPr>
        <w:lastRenderedPageBreak/>
        <w:drawing>
          <wp:inline distT="0" distB="0" distL="0" distR="0" wp14:anchorId="775B9D2E" wp14:editId="37F10AE5">
            <wp:extent cx="5731510" cy="2780665"/>
            <wp:effectExtent l="0" t="0" r="2540" b="635"/>
            <wp:docPr id="1270299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997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5509" w14:textId="7D8D8370" w:rsidR="00435A64" w:rsidRDefault="00497EA9">
      <w:r w:rsidRPr="00497EA9">
        <w:rPr>
          <w:noProof/>
        </w:rPr>
        <w:drawing>
          <wp:inline distT="0" distB="0" distL="0" distR="0" wp14:anchorId="38F85999" wp14:editId="36B4F90C">
            <wp:extent cx="5731510" cy="3204845"/>
            <wp:effectExtent l="0" t="0" r="2540" b="0"/>
            <wp:docPr id="155851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127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B0F2" w14:textId="77777777" w:rsidR="005C0962" w:rsidRDefault="005C0962"/>
    <w:p w14:paraId="53B496EA" w14:textId="77777777" w:rsidR="005C0962" w:rsidRDefault="005C0962"/>
    <w:p w14:paraId="0E65F82C" w14:textId="77777777" w:rsidR="005C0962" w:rsidRDefault="005C0962"/>
    <w:p w14:paraId="6AD529C6" w14:textId="77777777" w:rsidR="005C0962" w:rsidRDefault="005C0962"/>
    <w:p w14:paraId="21C61043" w14:textId="77777777" w:rsidR="005C0962" w:rsidRDefault="005C0962"/>
    <w:p w14:paraId="048C9189" w14:textId="77777777" w:rsidR="005C0962" w:rsidRDefault="005C0962"/>
    <w:p w14:paraId="6E949C33" w14:textId="77777777" w:rsidR="005C0962" w:rsidRDefault="005C0962"/>
    <w:p w14:paraId="7039C356" w14:textId="77777777" w:rsidR="005C0962" w:rsidRDefault="005C0962"/>
    <w:p w14:paraId="07553E19" w14:textId="77777777" w:rsidR="005C0962" w:rsidRDefault="005C0962"/>
    <w:p w14:paraId="7108DB71" w14:textId="7D8AF201" w:rsidR="00497EA9" w:rsidRDefault="00C044C6">
      <w:r>
        <w:lastRenderedPageBreak/>
        <w:t>Need to Check firewall is enabled or not, if enabled need to disable</w:t>
      </w:r>
      <w:r w:rsidR="005A0594">
        <w:t xml:space="preserve"> all Failover Test VM</w:t>
      </w:r>
    </w:p>
    <w:p w14:paraId="0C0B4946" w14:textId="6393386B" w:rsidR="00C044C6" w:rsidRDefault="005A0594">
      <w:r w:rsidRPr="005A0594">
        <w:rPr>
          <w:noProof/>
        </w:rPr>
        <w:drawing>
          <wp:inline distT="0" distB="0" distL="0" distR="0" wp14:anchorId="21E85589" wp14:editId="293347D2">
            <wp:extent cx="5731510" cy="3242945"/>
            <wp:effectExtent l="0" t="0" r="2540" b="0"/>
            <wp:docPr id="892865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595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4352" w14:textId="4CF4421C" w:rsidR="00AF004E" w:rsidRDefault="001500F3">
      <w:r>
        <w:t>Check</w:t>
      </w:r>
      <w:r w:rsidR="00AF004E">
        <w:t xml:space="preserve"> </w:t>
      </w:r>
      <w:r w:rsidR="00562AF4">
        <w:t>DNS Name resolving from all servers to</w:t>
      </w:r>
      <w:r w:rsidR="00E96FAE">
        <w:t xml:space="preserve"> all servers</w:t>
      </w:r>
    </w:p>
    <w:p w14:paraId="087D0D20" w14:textId="530BB344" w:rsidR="00A42518" w:rsidRDefault="00AF004E">
      <w:r w:rsidRPr="00AF004E">
        <w:rPr>
          <w:noProof/>
        </w:rPr>
        <w:drawing>
          <wp:inline distT="0" distB="0" distL="0" distR="0" wp14:anchorId="02E9178A" wp14:editId="65538D08">
            <wp:extent cx="5731510" cy="3211830"/>
            <wp:effectExtent l="0" t="0" r="2540" b="7620"/>
            <wp:docPr id="12397342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34263" name="Picture 1" descr="A computer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B64C" w14:textId="77777777" w:rsidR="007951CD" w:rsidRDefault="007951CD"/>
    <w:p w14:paraId="55F1F929" w14:textId="77777777" w:rsidR="007951CD" w:rsidRDefault="007951CD"/>
    <w:p w14:paraId="28A34FD5" w14:textId="77777777" w:rsidR="007951CD" w:rsidRDefault="007951CD"/>
    <w:p w14:paraId="0A340D3E" w14:textId="77777777" w:rsidR="007951CD" w:rsidRDefault="007951CD"/>
    <w:p w14:paraId="5B2F35E9" w14:textId="77777777" w:rsidR="007951CD" w:rsidRDefault="007951CD"/>
    <w:p w14:paraId="519B12DF" w14:textId="77777777" w:rsidR="007951CD" w:rsidRDefault="007951CD"/>
    <w:p w14:paraId="2619C8FE" w14:textId="46407BEF" w:rsidR="000902F9" w:rsidRDefault="00FF577C">
      <w:r>
        <w:lastRenderedPageBreak/>
        <w:t>Check the Domain controller IP in all servers by using ipconfig /all in all servers</w:t>
      </w:r>
    </w:p>
    <w:p w14:paraId="3E4A9B20" w14:textId="04C08C34" w:rsidR="00FF577C" w:rsidRDefault="00FF577C">
      <w:r w:rsidRPr="00FF577C">
        <w:rPr>
          <w:noProof/>
        </w:rPr>
        <w:drawing>
          <wp:inline distT="0" distB="0" distL="0" distR="0" wp14:anchorId="69CF4B87" wp14:editId="1A525488">
            <wp:extent cx="5731510" cy="3245485"/>
            <wp:effectExtent l="0" t="0" r="2540" b="0"/>
            <wp:docPr id="175648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879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CFFE" w14:textId="18A84B37" w:rsidR="00571381" w:rsidRDefault="0008351A">
      <w:r>
        <w:t>Once you Checked, Disconnect the Internet in the DB Server.</w:t>
      </w:r>
    </w:p>
    <w:p w14:paraId="7FD5709F" w14:textId="2531D854" w:rsidR="00FF577C" w:rsidRDefault="00312BEB">
      <w:r w:rsidRPr="00312BEB">
        <w:rPr>
          <w:noProof/>
        </w:rPr>
        <w:drawing>
          <wp:inline distT="0" distB="0" distL="0" distR="0" wp14:anchorId="0444C524" wp14:editId="5F3EAA8C">
            <wp:extent cx="5731510" cy="3218815"/>
            <wp:effectExtent l="0" t="0" r="2540" b="635"/>
            <wp:docPr id="1991365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581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C07B" w14:textId="79BB4519" w:rsidR="00312BEB" w:rsidRDefault="00312BEB">
      <w:r w:rsidRPr="00312BEB">
        <w:rPr>
          <w:noProof/>
        </w:rPr>
        <w:lastRenderedPageBreak/>
        <w:drawing>
          <wp:inline distT="0" distB="0" distL="0" distR="0" wp14:anchorId="2056C738" wp14:editId="1C968F29">
            <wp:extent cx="5731510" cy="3206115"/>
            <wp:effectExtent l="0" t="0" r="2540" b="0"/>
            <wp:docPr id="1163834512" name="Picture 1" descr="A computer screen with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34512" name="Picture 1" descr="A computer screen with a box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A14A" w14:textId="45AFD402" w:rsidR="00664E63" w:rsidRDefault="0082587F">
      <w:r>
        <w:t>After disconnecting the internet from the DB Server, stop and start the Cluster.</w:t>
      </w:r>
    </w:p>
    <w:p w14:paraId="23736280" w14:textId="62C33BF7" w:rsidR="00312BEB" w:rsidRDefault="00287BE6">
      <w:r w:rsidRPr="00287BE6">
        <w:rPr>
          <w:noProof/>
        </w:rPr>
        <w:drawing>
          <wp:inline distT="0" distB="0" distL="0" distR="0" wp14:anchorId="76E06FDC" wp14:editId="1723409E">
            <wp:extent cx="5731510" cy="3221990"/>
            <wp:effectExtent l="0" t="0" r="2540" b="0"/>
            <wp:docPr id="753409081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09081" name="Picture 1" descr="A computer screen with a black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7ADD" w14:textId="42D5C307" w:rsidR="00D9409D" w:rsidRDefault="00724DA6">
      <w:r w:rsidRPr="00724DA6">
        <w:rPr>
          <w:noProof/>
        </w:rPr>
        <w:lastRenderedPageBreak/>
        <w:drawing>
          <wp:inline distT="0" distB="0" distL="0" distR="0" wp14:anchorId="3AB627B6" wp14:editId="24B47792">
            <wp:extent cx="5731510" cy="3202940"/>
            <wp:effectExtent l="0" t="0" r="2540" b="0"/>
            <wp:docPr id="1934827814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27814" name="Picture 1" descr="A computer screen with a black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F110" w14:textId="3495CF4B" w:rsidR="00724DA6" w:rsidRDefault="005B7042">
      <w:r w:rsidRPr="005B7042">
        <w:rPr>
          <w:noProof/>
        </w:rPr>
        <w:drawing>
          <wp:inline distT="0" distB="0" distL="0" distR="0" wp14:anchorId="723E52B3" wp14:editId="4400715D">
            <wp:extent cx="5731510" cy="3230880"/>
            <wp:effectExtent l="0" t="0" r="2540" b="7620"/>
            <wp:docPr id="2034361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6196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5E1" w14:textId="77777777" w:rsidR="0034011E" w:rsidRDefault="0034011E"/>
    <w:p w14:paraId="0A6337BD" w14:textId="77777777" w:rsidR="0034011E" w:rsidRDefault="0034011E"/>
    <w:p w14:paraId="02EDCFE8" w14:textId="77777777" w:rsidR="0034011E" w:rsidRDefault="0034011E"/>
    <w:p w14:paraId="53B70784" w14:textId="77777777" w:rsidR="0034011E" w:rsidRDefault="0034011E"/>
    <w:p w14:paraId="638BA53E" w14:textId="77777777" w:rsidR="0034011E" w:rsidRDefault="0034011E"/>
    <w:p w14:paraId="19469333" w14:textId="77777777" w:rsidR="0034011E" w:rsidRDefault="0034011E"/>
    <w:p w14:paraId="183D4659" w14:textId="77777777" w:rsidR="0034011E" w:rsidRDefault="0034011E"/>
    <w:p w14:paraId="37EB379E" w14:textId="77777777" w:rsidR="0034011E" w:rsidRDefault="0034011E"/>
    <w:p w14:paraId="7CD64282" w14:textId="43444CED" w:rsidR="0034011E" w:rsidRDefault="00C11094">
      <w:r>
        <w:lastRenderedPageBreak/>
        <w:t>Setup the Default Cluster quorum</w:t>
      </w:r>
      <w:r w:rsidR="003F4F4E">
        <w:t>.</w:t>
      </w:r>
    </w:p>
    <w:p w14:paraId="1C7FA484" w14:textId="68279A57" w:rsidR="003F4F4E" w:rsidRDefault="003F4F4E">
      <w:r>
        <w:t>In Failover cluster manager:</w:t>
      </w:r>
    </w:p>
    <w:p w14:paraId="36BED40B" w14:textId="1A8D7F59" w:rsidR="003F4F4E" w:rsidRDefault="003F4F4E">
      <w:r>
        <w:t>Right click the Failover cluster -&gt; click More Actions-&gt; Configure Cluster Quorum Settings</w:t>
      </w:r>
      <w:r w:rsidR="000F24C9">
        <w:t xml:space="preserve">-&gt; choose the Default </w:t>
      </w:r>
      <w:r w:rsidR="00DD0EDA">
        <w:t>Cluster quorum.</w:t>
      </w:r>
    </w:p>
    <w:p w14:paraId="467B4D87" w14:textId="67CD7A30" w:rsidR="005B7042" w:rsidRDefault="006F57B8">
      <w:r w:rsidRPr="006F57B8">
        <w:rPr>
          <w:noProof/>
        </w:rPr>
        <w:drawing>
          <wp:inline distT="0" distB="0" distL="0" distR="0" wp14:anchorId="50D576D4" wp14:editId="519B1402">
            <wp:extent cx="5731510" cy="3215005"/>
            <wp:effectExtent l="0" t="0" r="2540" b="4445"/>
            <wp:docPr id="912832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3293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C8D9" w14:textId="17FEE35C" w:rsidR="006F57B8" w:rsidRDefault="006F57B8">
      <w:r>
        <w:rPr>
          <w:noProof/>
        </w:rPr>
        <w:drawing>
          <wp:inline distT="0" distB="0" distL="0" distR="0" wp14:anchorId="28650E59" wp14:editId="1B199B22">
            <wp:extent cx="5731510" cy="3192145"/>
            <wp:effectExtent l="0" t="0" r="2540" b="8255"/>
            <wp:docPr id="1492862527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62527" name="Picture 1" descr="A computer screen with a mess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B03B" w14:textId="16A5FF06" w:rsidR="006F57B8" w:rsidRDefault="000707B7">
      <w:r w:rsidRPr="000707B7">
        <w:rPr>
          <w:noProof/>
        </w:rPr>
        <w:lastRenderedPageBreak/>
        <w:drawing>
          <wp:inline distT="0" distB="0" distL="0" distR="0" wp14:anchorId="79354BA3" wp14:editId="30AA3E07">
            <wp:extent cx="5731510" cy="2911475"/>
            <wp:effectExtent l="0" t="0" r="2540" b="3175"/>
            <wp:docPr id="1574034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3476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1610" w14:textId="4B919598" w:rsidR="000707B7" w:rsidRDefault="000707B7">
      <w:r w:rsidRPr="000707B7">
        <w:rPr>
          <w:noProof/>
        </w:rPr>
        <w:drawing>
          <wp:inline distT="0" distB="0" distL="0" distR="0" wp14:anchorId="2B24D65D" wp14:editId="642E58A7">
            <wp:extent cx="5731510" cy="3211830"/>
            <wp:effectExtent l="0" t="0" r="2540" b="7620"/>
            <wp:docPr id="1197103247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03247" name="Picture 1" descr="A computer screen with a white box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9591" w14:textId="77777777" w:rsidR="000707B7" w:rsidRDefault="000707B7"/>
    <w:p w14:paraId="4C97FA90" w14:textId="22B2FBAB" w:rsidR="00B944A4" w:rsidRDefault="00CB7EC0">
      <w:r w:rsidRPr="002926E2">
        <w:rPr>
          <w:noProof/>
        </w:rPr>
        <w:lastRenderedPageBreak/>
        <w:drawing>
          <wp:inline distT="0" distB="0" distL="0" distR="0" wp14:anchorId="476D8871" wp14:editId="15CC9B5B">
            <wp:extent cx="5731510" cy="3209925"/>
            <wp:effectExtent l="0" t="0" r="0" b="0"/>
            <wp:docPr id="216981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8102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CAF6" w14:textId="4DBB1FAE" w:rsidR="00CB7EC0" w:rsidRDefault="00BA5A2B">
      <w:r w:rsidRPr="002926E2">
        <w:rPr>
          <w:noProof/>
        </w:rPr>
        <w:drawing>
          <wp:inline distT="0" distB="0" distL="0" distR="0" wp14:anchorId="1EBB33B9" wp14:editId="1959CB75">
            <wp:extent cx="5731510" cy="3197225"/>
            <wp:effectExtent l="0" t="0" r="0" b="0"/>
            <wp:docPr id="288632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321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9880" w14:textId="77777777" w:rsidR="004152EF" w:rsidRDefault="004152EF"/>
    <w:p w14:paraId="2BD70985" w14:textId="77777777" w:rsidR="004152EF" w:rsidRDefault="004152EF"/>
    <w:p w14:paraId="3806EAA0" w14:textId="77777777" w:rsidR="004152EF" w:rsidRDefault="004152EF"/>
    <w:p w14:paraId="1E112B06" w14:textId="77777777" w:rsidR="004152EF" w:rsidRDefault="004152EF"/>
    <w:p w14:paraId="541FB302" w14:textId="77777777" w:rsidR="004152EF" w:rsidRDefault="004152EF"/>
    <w:p w14:paraId="658C0ED8" w14:textId="77777777" w:rsidR="004152EF" w:rsidRDefault="004152EF"/>
    <w:p w14:paraId="45D7EAB7" w14:textId="77777777" w:rsidR="004152EF" w:rsidRDefault="004152EF"/>
    <w:p w14:paraId="457319F7" w14:textId="77777777" w:rsidR="004152EF" w:rsidRDefault="004152EF"/>
    <w:p w14:paraId="090A31ED" w14:textId="232FC003" w:rsidR="004152EF" w:rsidRDefault="004152EF">
      <w:r>
        <w:lastRenderedPageBreak/>
        <w:t>Enable the Internet access in the DB Server.</w:t>
      </w:r>
    </w:p>
    <w:p w14:paraId="1C9F3AB5" w14:textId="2448EC80" w:rsidR="00BA5A2B" w:rsidRDefault="008A2ED5">
      <w:r w:rsidRPr="00754F53">
        <w:rPr>
          <w:noProof/>
        </w:rPr>
        <w:drawing>
          <wp:inline distT="0" distB="0" distL="0" distR="0" wp14:anchorId="1CA5AD43" wp14:editId="0E1C1E5E">
            <wp:extent cx="5731510" cy="3226435"/>
            <wp:effectExtent l="0" t="0" r="0" b="0"/>
            <wp:docPr id="1886281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8148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153B" w14:textId="3EF2D14E" w:rsidR="008A2ED5" w:rsidRDefault="008A2ED5">
      <w:r w:rsidRPr="00754F53">
        <w:rPr>
          <w:noProof/>
        </w:rPr>
        <w:drawing>
          <wp:inline distT="0" distB="0" distL="0" distR="0" wp14:anchorId="04546A24" wp14:editId="1F2D9BB0">
            <wp:extent cx="5731510" cy="3261995"/>
            <wp:effectExtent l="0" t="0" r="0" b="0"/>
            <wp:docPr id="790187907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87907" name="Picture 1" descr="A computer screen with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C9BC" w14:textId="77777777" w:rsidR="005318DA" w:rsidRDefault="005318DA"/>
    <w:p w14:paraId="2D721158" w14:textId="77777777" w:rsidR="005318DA" w:rsidRDefault="005318DA"/>
    <w:p w14:paraId="63C603DF" w14:textId="77777777" w:rsidR="005318DA" w:rsidRDefault="005318DA"/>
    <w:p w14:paraId="1F58AE20" w14:textId="77777777" w:rsidR="005318DA" w:rsidRDefault="005318DA"/>
    <w:p w14:paraId="71FA657E" w14:textId="77777777" w:rsidR="005318DA" w:rsidRDefault="005318DA"/>
    <w:p w14:paraId="388FAAB6" w14:textId="77777777" w:rsidR="005318DA" w:rsidRDefault="005318DA"/>
    <w:p w14:paraId="3DAA3A4C" w14:textId="1E44EA1D" w:rsidR="005318DA" w:rsidRDefault="005318DA">
      <w:r>
        <w:lastRenderedPageBreak/>
        <w:t xml:space="preserve">Go to the SSMS </w:t>
      </w:r>
    </w:p>
    <w:p w14:paraId="4CB0818C" w14:textId="2A66A4BD" w:rsidR="005318DA" w:rsidRDefault="005318DA">
      <w:r>
        <w:t xml:space="preserve">Connect the DB </w:t>
      </w:r>
    </w:p>
    <w:p w14:paraId="14CDBB19" w14:textId="53716170" w:rsidR="008A2ED5" w:rsidRDefault="00032B12">
      <w:r w:rsidRPr="00091E29">
        <w:rPr>
          <w:noProof/>
        </w:rPr>
        <w:drawing>
          <wp:inline distT="0" distB="0" distL="0" distR="0" wp14:anchorId="3FB3F961" wp14:editId="1228077E">
            <wp:extent cx="5731510" cy="3227070"/>
            <wp:effectExtent l="0" t="0" r="0" b="0"/>
            <wp:docPr id="615815326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15326" name="Picture 1" descr="A computer screen with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D5E3" w14:textId="7A94F0CE" w:rsidR="00D8567E" w:rsidRDefault="00D8567E">
      <w:r>
        <w:t xml:space="preserve">Run the </w:t>
      </w:r>
      <w:r w:rsidR="0061781F">
        <w:t>below</w:t>
      </w:r>
      <w:r>
        <w:t xml:space="preserve"> </w:t>
      </w:r>
      <w:r w:rsidR="00F93D17">
        <w:t>query</w:t>
      </w:r>
      <w:r w:rsidR="00BC0B96">
        <w:t xml:space="preserve"> for allow failover</w:t>
      </w:r>
      <w:r w:rsidR="00333C75">
        <w:t xml:space="preserve"> in AG.</w:t>
      </w:r>
    </w:p>
    <w:p w14:paraId="2D8DE5B1" w14:textId="1F24F63E" w:rsidR="00032B12" w:rsidRDefault="00032B12">
      <w:r w:rsidRPr="003F0051">
        <w:rPr>
          <w:noProof/>
        </w:rPr>
        <w:drawing>
          <wp:inline distT="0" distB="0" distL="0" distR="0" wp14:anchorId="68076D88" wp14:editId="4B491156">
            <wp:extent cx="5731510" cy="3208020"/>
            <wp:effectExtent l="0" t="0" r="0" b="0"/>
            <wp:docPr id="1047562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216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92B6" w14:textId="2FB4188E" w:rsidR="00032B12" w:rsidRDefault="00032B12">
      <w:r w:rsidRPr="00673139">
        <w:rPr>
          <w:noProof/>
        </w:rPr>
        <w:lastRenderedPageBreak/>
        <w:drawing>
          <wp:inline distT="0" distB="0" distL="0" distR="0" wp14:anchorId="2B1EC738" wp14:editId="2C9BC8A7">
            <wp:extent cx="5731510" cy="3218180"/>
            <wp:effectExtent l="0" t="0" r="0" b="0"/>
            <wp:docPr id="135342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214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1FCD" w14:textId="58447827" w:rsidR="009C2661" w:rsidRDefault="009C2661">
      <w:r>
        <w:t>Now the CoreAge_Trans-AG is in Primary</w:t>
      </w:r>
      <w:r w:rsidR="00BD0B93">
        <w:t xml:space="preserve"> after </w:t>
      </w:r>
      <w:r w:rsidR="007416EC">
        <w:t>executed</w:t>
      </w:r>
      <w:r w:rsidR="00BD0B93">
        <w:t xml:space="preserve"> that </w:t>
      </w:r>
      <w:r w:rsidR="001D4EB8">
        <w:t>query</w:t>
      </w:r>
      <w:r w:rsidR="00BD0B93">
        <w:t>.</w:t>
      </w:r>
    </w:p>
    <w:p w14:paraId="542F8208" w14:textId="4B4FDE67" w:rsidR="00032B12" w:rsidRDefault="00032B12">
      <w:r w:rsidRPr="007B318E">
        <w:rPr>
          <w:noProof/>
        </w:rPr>
        <w:drawing>
          <wp:inline distT="0" distB="0" distL="0" distR="0" wp14:anchorId="521402D0" wp14:editId="2EA323B0">
            <wp:extent cx="5731510" cy="2794000"/>
            <wp:effectExtent l="0" t="0" r="0" b="0"/>
            <wp:docPr id="101074257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42571" name="Picture 1" descr="A computer screen with a white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99E0" w14:textId="77777777" w:rsidR="00221B4C" w:rsidRDefault="00221B4C"/>
    <w:p w14:paraId="42FE7873" w14:textId="77777777" w:rsidR="00221B4C" w:rsidRDefault="00221B4C"/>
    <w:p w14:paraId="6BA00310" w14:textId="77777777" w:rsidR="00221B4C" w:rsidRDefault="00221B4C"/>
    <w:p w14:paraId="13926E74" w14:textId="77777777" w:rsidR="00221B4C" w:rsidRDefault="00221B4C"/>
    <w:p w14:paraId="79E26119" w14:textId="77777777" w:rsidR="00221B4C" w:rsidRDefault="00221B4C"/>
    <w:p w14:paraId="1F7AD2ED" w14:textId="77777777" w:rsidR="00221B4C" w:rsidRDefault="00221B4C"/>
    <w:p w14:paraId="3683337D" w14:textId="77777777" w:rsidR="00221B4C" w:rsidRDefault="00221B4C"/>
    <w:p w14:paraId="5B6BDF86" w14:textId="77777777" w:rsidR="00221B4C" w:rsidRDefault="00221B4C"/>
    <w:p w14:paraId="199CAB8E" w14:textId="7C230378" w:rsidR="00221B4C" w:rsidRDefault="00221B4C">
      <w:r>
        <w:lastRenderedPageBreak/>
        <w:t>In Azure Portal, Go to Load Balancer in the Replication Region.</w:t>
      </w:r>
    </w:p>
    <w:p w14:paraId="766378BF" w14:textId="2B2B75F7" w:rsidR="00032B12" w:rsidRDefault="00032B12">
      <w:r w:rsidRPr="008D78DC">
        <w:rPr>
          <w:noProof/>
        </w:rPr>
        <w:drawing>
          <wp:inline distT="0" distB="0" distL="0" distR="0" wp14:anchorId="3D595893" wp14:editId="03D2D1A8">
            <wp:extent cx="5731510" cy="2796540"/>
            <wp:effectExtent l="0" t="0" r="0" b="0"/>
            <wp:docPr id="1964651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5154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8763" w14:textId="798892D3" w:rsidR="002E4C10" w:rsidRDefault="002E4C10">
      <w:r>
        <w:t>Add the WCF Server in the App load Balancer</w:t>
      </w:r>
      <w:r w:rsidR="00EE102A">
        <w:t xml:space="preserve"> in the Backend Pool.</w:t>
      </w:r>
    </w:p>
    <w:p w14:paraId="2C8DF389" w14:textId="78C92FBE" w:rsidR="00032B12" w:rsidRDefault="00032B12">
      <w:r w:rsidRPr="00302ABD">
        <w:rPr>
          <w:noProof/>
        </w:rPr>
        <w:drawing>
          <wp:inline distT="0" distB="0" distL="0" distR="0" wp14:anchorId="59397C0A" wp14:editId="3461C247">
            <wp:extent cx="5731510" cy="2777490"/>
            <wp:effectExtent l="0" t="0" r="0" b="0"/>
            <wp:docPr id="2056451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5159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6CED" w14:textId="40611EF2" w:rsidR="00032B12" w:rsidRDefault="00032B12">
      <w:r w:rsidRPr="004F45E7">
        <w:rPr>
          <w:noProof/>
        </w:rPr>
        <w:lastRenderedPageBreak/>
        <w:drawing>
          <wp:inline distT="0" distB="0" distL="0" distR="0" wp14:anchorId="68ECEEC5" wp14:editId="6DDEFCE0">
            <wp:extent cx="5731510" cy="2783205"/>
            <wp:effectExtent l="0" t="0" r="0" b="0"/>
            <wp:docPr id="226281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8139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AD7A" w14:textId="23EC0922" w:rsidR="00AA2284" w:rsidRDefault="00A234CB">
      <w:r>
        <w:t xml:space="preserve">Add the SQL server in the </w:t>
      </w:r>
      <w:r w:rsidR="00985CB5">
        <w:t xml:space="preserve">SQL Load balancer </w:t>
      </w:r>
      <w:r w:rsidR="004604E4">
        <w:t>in the Backend Pool.</w:t>
      </w:r>
    </w:p>
    <w:p w14:paraId="49E4E8D8" w14:textId="130331E2" w:rsidR="00032B12" w:rsidRDefault="00032B12">
      <w:r w:rsidRPr="004F45E7">
        <w:rPr>
          <w:noProof/>
        </w:rPr>
        <w:drawing>
          <wp:inline distT="0" distB="0" distL="0" distR="0" wp14:anchorId="7C9D7820" wp14:editId="1C9CA366">
            <wp:extent cx="5731510" cy="2858135"/>
            <wp:effectExtent l="0" t="0" r="0" b="0"/>
            <wp:docPr id="637053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5367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6CCB" w14:textId="77777777" w:rsidR="009D1576" w:rsidRDefault="009D1576"/>
    <w:p w14:paraId="5EBAC188" w14:textId="77777777" w:rsidR="009D1576" w:rsidRDefault="009D1576"/>
    <w:p w14:paraId="28C66F7F" w14:textId="77777777" w:rsidR="009D1576" w:rsidRDefault="009D1576"/>
    <w:p w14:paraId="016C805B" w14:textId="77777777" w:rsidR="009D1576" w:rsidRDefault="009D1576"/>
    <w:p w14:paraId="1585F32D" w14:textId="77777777" w:rsidR="009D1576" w:rsidRDefault="009D1576"/>
    <w:p w14:paraId="6FD9972E" w14:textId="77777777" w:rsidR="009D1576" w:rsidRDefault="009D1576"/>
    <w:p w14:paraId="7FCBBCD8" w14:textId="77777777" w:rsidR="009D1576" w:rsidRDefault="009D1576"/>
    <w:p w14:paraId="3AF3BEAF" w14:textId="77777777" w:rsidR="009D1576" w:rsidRDefault="009D1576"/>
    <w:p w14:paraId="4253F9DD" w14:textId="77777777" w:rsidR="009D1576" w:rsidRDefault="009D1576"/>
    <w:p w14:paraId="26752084" w14:textId="19612E00" w:rsidR="009D1576" w:rsidRDefault="00D96323">
      <w:r>
        <w:lastRenderedPageBreak/>
        <w:t>Check the Website/Application is working fine.</w:t>
      </w:r>
    </w:p>
    <w:p w14:paraId="428CB644" w14:textId="59E2A961" w:rsidR="005A2FBF" w:rsidRDefault="005A2FBF">
      <w:r>
        <w:t>Go to IIS Manager and browse the Website/Application.</w:t>
      </w:r>
    </w:p>
    <w:p w14:paraId="53997EFE" w14:textId="0B7721BD" w:rsidR="00032B12" w:rsidRDefault="00032B12">
      <w:r w:rsidRPr="004F45E7">
        <w:rPr>
          <w:noProof/>
        </w:rPr>
        <w:drawing>
          <wp:inline distT="0" distB="0" distL="0" distR="0" wp14:anchorId="74560CA6" wp14:editId="2E1C11BB">
            <wp:extent cx="5731510" cy="3225800"/>
            <wp:effectExtent l="0" t="0" r="0" b="0"/>
            <wp:docPr id="1095518605" name="Picture 1" descr="A computer screen 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18605" name="Picture 1" descr="A computer screen shot of a login pag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AF41" w14:textId="05B81250" w:rsidR="0009088D" w:rsidRDefault="00791567">
      <w:r>
        <w:t>Connect the</w:t>
      </w:r>
      <w:r w:rsidR="009F268B">
        <w:t xml:space="preserve"> Listener </w:t>
      </w:r>
      <w:r w:rsidR="00DB4C93">
        <w:t xml:space="preserve">in the </w:t>
      </w:r>
      <w:r w:rsidR="003A717A">
        <w:t>SSMS</w:t>
      </w:r>
      <w:r w:rsidR="009F37FB">
        <w:t>.</w:t>
      </w:r>
    </w:p>
    <w:p w14:paraId="21A3486B" w14:textId="467BFD07" w:rsidR="00032B12" w:rsidRDefault="00032B12">
      <w:r w:rsidRPr="00124A83">
        <w:rPr>
          <w:noProof/>
        </w:rPr>
        <w:drawing>
          <wp:inline distT="0" distB="0" distL="0" distR="0" wp14:anchorId="1DA6DFDE" wp14:editId="1662305D">
            <wp:extent cx="5731510" cy="3701415"/>
            <wp:effectExtent l="0" t="0" r="0" b="0"/>
            <wp:docPr id="2143533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3384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C945" w14:textId="77777777" w:rsidR="00032B12" w:rsidRDefault="00032B12"/>
    <w:sectPr w:rsidR="00032B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74F7"/>
    <w:rsid w:val="0000236D"/>
    <w:rsid w:val="00005C2A"/>
    <w:rsid w:val="00032B12"/>
    <w:rsid w:val="000707B7"/>
    <w:rsid w:val="0008351A"/>
    <w:rsid w:val="000902F9"/>
    <w:rsid w:val="0009088D"/>
    <w:rsid w:val="000A5B61"/>
    <w:rsid w:val="000F24C9"/>
    <w:rsid w:val="00131A52"/>
    <w:rsid w:val="001500F3"/>
    <w:rsid w:val="001C3130"/>
    <w:rsid w:val="001C5F8F"/>
    <w:rsid w:val="001D4EB8"/>
    <w:rsid w:val="001D7C90"/>
    <w:rsid w:val="00216256"/>
    <w:rsid w:val="00221B4C"/>
    <w:rsid w:val="00272118"/>
    <w:rsid w:val="00280E1C"/>
    <w:rsid w:val="00287BE6"/>
    <w:rsid w:val="00292C3A"/>
    <w:rsid w:val="002E2027"/>
    <w:rsid w:val="002E4C10"/>
    <w:rsid w:val="003064AE"/>
    <w:rsid w:val="003070FE"/>
    <w:rsid w:val="003122A6"/>
    <w:rsid w:val="00312BEB"/>
    <w:rsid w:val="00327A3F"/>
    <w:rsid w:val="00333C75"/>
    <w:rsid w:val="0034011E"/>
    <w:rsid w:val="003475E1"/>
    <w:rsid w:val="00350315"/>
    <w:rsid w:val="003A717A"/>
    <w:rsid w:val="003F4F4E"/>
    <w:rsid w:val="004152EF"/>
    <w:rsid w:val="00420579"/>
    <w:rsid w:val="004209AD"/>
    <w:rsid w:val="00435A64"/>
    <w:rsid w:val="004604E4"/>
    <w:rsid w:val="00476DD7"/>
    <w:rsid w:val="0048185F"/>
    <w:rsid w:val="00497EA9"/>
    <w:rsid w:val="004E466D"/>
    <w:rsid w:val="004F4329"/>
    <w:rsid w:val="005318DA"/>
    <w:rsid w:val="00562AF4"/>
    <w:rsid w:val="00571381"/>
    <w:rsid w:val="00584F09"/>
    <w:rsid w:val="00587401"/>
    <w:rsid w:val="00597F5A"/>
    <w:rsid w:val="005A0594"/>
    <w:rsid w:val="005A2FBF"/>
    <w:rsid w:val="005B7042"/>
    <w:rsid w:val="005C0962"/>
    <w:rsid w:val="005E4A44"/>
    <w:rsid w:val="005F1087"/>
    <w:rsid w:val="006021C1"/>
    <w:rsid w:val="0061781F"/>
    <w:rsid w:val="0062263E"/>
    <w:rsid w:val="00664E63"/>
    <w:rsid w:val="006A28EA"/>
    <w:rsid w:val="006F57B8"/>
    <w:rsid w:val="00724774"/>
    <w:rsid w:val="00724DA6"/>
    <w:rsid w:val="007416EC"/>
    <w:rsid w:val="00784E18"/>
    <w:rsid w:val="00791567"/>
    <w:rsid w:val="007951CD"/>
    <w:rsid w:val="007B7E49"/>
    <w:rsid w:val="007D4D47"/>
    <w:rsid w:val="007F6DEA"/>
    <w:rsid w:val="00820BFF"/>
    <w:rsid w:val="0082587F"/>
    <w:rsid w:val="008455E5"/>
    <w:rsid w:val="0085171E"/>
    <w:rsid w:val="0088258B"/>
    <w:rsid w:val="008A2ED5"/>
    <w:rsid w:val="008A6023"/>
    <w:rsid w:val="008F4B65"/>
    <w:rsid w:val="00913EFA"/>
    <w:rsid w:val="00965D96"/>
    <w:rsid w:val="00985CB5"/>
    <w:rsid w:val="00992E41"/>
    <w:rsid w:val="009C2661"/>
    <w:rsid w:val="009C789E"/>
    <w:rsid w:val="009D1576"/>
    <w:rsid w:val="009F268B"/>
    <w:rsid w:val="009F37FB"/>
    <w:rsid w:val="00A234CB"/>
    <w:rsid w:val="00A42518"/>
    <w:rsid w:val="00A600CB"/>
    <w:rsid w:val="00A6522A"/>
    <w:rsid w:val="00A87D99"/>
    <w:rsid w:val="00AA016F"/>
    <w:rsid w:val="00AA2284"/>
    <w:rsid w:val="00AF004E"/>
    <w:rsid w:val="00B141AC"/>
    <w:rsid w:val="00B47906"/>
    <w:rsid w:val="00B503A1"/>
    <w:rsid w:val="00B63A42"/>
    <w:rsid w:val="00B64A27"/>
    <w:rsid w:val="00B716AC"/>
    <w:rsid w:val="00B8415F"/>
    <w:rsid w:val="00B944A4"/>
    <w:rsid w:val="00BA5A2B"/>
    <w:rsid w:val="00BC0B96"/>
    <w:rsid w:val="00BD0B93"/>
    <w:rsid w:val="00C01E16"/>
    <w:rsid w:val="00C044C6"/>
    <w:rsid w:val="00C06EF7"/>
    <w:rsid w:val="00C11094"/>
    <w:rsid w:val="00C22441"/>
    <w:rsid w:val="00CA1596"/>
    <w:rsid w:val="00CB7EC0"/>
    <w:rsid w:val="00CC7428"/>
    <w:rsid w:val="00CD468D"/>
    <w:rsid w:val="00D13E2E"/>
    <w:rsid w:val="00D36C14"/>
    <w:rsid w:val="00D57BDA"/>
    <w:rsid w:val="00D620B2"/>
    <w:rsid w:val="00D81128"/>
    <w:rsid w:val="00D8567E"/>
    <w:rsid w:val="00D9409D"/>
    <w:rsid w:val="00D96323"/>
    <w:rsid w:val="00D974F7"/>
    <w:rsid w:val="00DB4C93"/>
    <w:rsid w:val="00DD0EDA"/>
    <w:rsid w:val="00DD31E0"/>
    <w:rsid w:val="00DE7B33"/>
    <w:rsid w:val="00DF6997"/>
    <w:rsid w:val="00E2448B"/>
    <w:rsid w:val="00E26E9A"/>
    <w:rsid w:val="00E96FAE"/>
    <w:rsid w:val="00EA0BD1"/>
    <w:rsid w:val="00EA1F40"/>
    <w:rsid w:val="00EB38FF"/>
    <w:rsid w:val="00EE102A"/>
    <w:rsid w:val="00F62C4D"/>
    <w:rsid w:val="00F83EC8"/>
    <w:rsid w:val="00F93D17"/>
    <w:rsid w:val="00F956A4"/>
    <w:rsid w:val="00FA66B3"/>
    <w:rsid w:val="00FB15B4"/>
    <w:rsid w:val="00FB48E8"/>
    <w:rsid w:val="00FE284A"/>
    <w:rsid w:val="00FF5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3657B"/>
  <w15:docId w15:val="{37381AA1-E02C-4660-B4A3-98D1BD5FD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74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74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74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74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74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74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74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74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74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74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74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74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74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74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74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74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74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74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74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74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74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74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74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74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74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74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74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74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74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20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Purushothaman -Cloud</dc:creator>
  <cp:keywords/>
  <dc:description/>
  <cp:lastModifiedBy>Purushothaman -Cloud</cp:lastModifiedBy>
  <cp:revision>145</cp:revision>
  <dcterms:created xsi:type="dcterms:W3CDTF">2024-06-25T09:09:00Z</dcterms:created>
  <dcterms:modified xsi:type="dcterms:W3CDTF">2024-06-25T12:46:00Z</dcterms:modified>
</cp:coreProperties>
</file>